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83700" w14:textId="77777777" w:rsidR="00823A65" w:rsidRDefault="00823A65">
      <w:pPr>
        <w:rPr>
          <w:lang w:val="vi-VN"/>
        </w:rPr>
      </w:pPr>
      <w:r w:rsidRPr="00823A65">
        <w:rPr>
          <w:lang w:val="vi-VN"/>
        </w:rPr>
        <w:drawing>
          <wp:inline distT="0" distB="0" distL="0" distR="0" wp14:anchorId="662AFB26" wp14:editId="26FF92CB">
            <wp:extent cx="6275070" cy="8023609"/>
            <wp:effectExtent l="0" t="0" r="0" b="0"/>
            <wp:docPr id="227371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37136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0846" cy="8043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6E9E2" w14:textId="692D1D43" w:rsidR="00823A65" w:rsidRDefault="00823A65" w:rsidP="00823A65">
      <w:pPr>
        <w:tabs>
          <w:tab w:val="left" w:pos="1970"/>
        </w:tabs>
        <w:rPr>
          <w:lang w:val="vi-VN"/>
        </w:rPr>
      </w:pPr>
      <w:r w:rsidRPr="00823A65">
        <w:rPr>
          <w:lang w:val="vi-VN"/>
        </w:rPr>
        <w:lastRenderedPageBreak/>
        <w:drawing>
          <wp:inline distT="0" distB="0" distL="0" distR="0" wp14:anchorId="2B5AE4AA" wp14:editId="26D544A9">
            <wp:extent cx="6033770" cy="7787472"/>
            <wp:effectExtent l="0" t="0" r="5080" b="4445"/>
            <wp:docPr id="593943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4307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3284" cy="779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3A65">
        <w:rPr>
          <w:lang w:val="vi-VN"/>
        </w:rPr>
        <w:lastRenderedPageBreak/>
        <w:drawing>
          <wp:inline distT="0" distB="0" distL="0" distR="0" wp14:anchorId="6ABE650C" wp14:editId="7B40AD22">
            <wp:extent cx="6018530" cy="7264958"/>
            <wp:effectExtent l="0" t="0" r="1270" b="0"/>
            <wp:docPr id="18292058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2058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1638" cy="728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E5CDB" w14:textId="1FD96C9A" w:rsidR="00823A65" w:rsidRPr="00823A65" w:rsidRDefault="00823A65" w:rsidP="00823A65">
      <w:pPr>
        <w:tabs>
          <w:tab w:val="left" w:pos="1970"/>
        </w:tabs>
        <w:rPr>
          <w:lang w:val="vi-VN"/>
        </w:rPr>
      </w:pPr>
      <w:r w:rsidRPr="00823A65">
        <w:rPr>
          <w:lang w:val="vi-VN"/>
        </w:rPr>
        <w:lastRenderedPageBreak/>
        <w:drawing>
          <wp:inline distT="0" distB="0" distL="0" distR="0" wp14:anchorId="73280C7C" wp14:editId="31C95CC9">
            <wp:extent cx="5963285" cy="8485833"/>
            <wp:effectExtent l="0" t="0" r="0" b="0"/>
            <wp:docPr id="954107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10703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3041" cy="849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A87CF" w14:textId="04B19D9D" w:rsidR="00810096" w:rsidRDefault="002A0C1A">
      <w:pPr>
        <w:rPr>
          <w:lang w:val="vi-VN"/>
        </w:rPr>
      </w:pPr>
      <w:r w:rsidRPr="002A0C1A">
        <w:rPr>
          <w:noProof/>
        </w:rPr>
        <w:lastRenderedPageBreak/>
        <w:drawing>
          <wp:inline distT="0" distB="0" distL="0" distR="0" wp14:anchorId="48E22D57" wp14:editId="674101E0">
            <wp:extent cx="6083240" cy="8164286"/>
            <wp:effectExtent l="0" t="0" r="0" b="8255"/>
            <wp:docPr id="1002029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0290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1503" cy="821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91651" w14:textId="69F68A48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3223D6B5" wp14:editId="69F58FAD">
            <wp:extent cx="6159232" cy="7651820"/>
            <wp:effectExtent l="0" t="0" r="0" b="6350"/>
            <wp:docPr id="20528187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81870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75181" cy="7671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62ECC" w14:textId="77777777" w:rsidR="002A0C1A" w:rsidRDefault="002A0C1A">
      <w:pPr>
        <w:rPr>
          <w:lang w:val="vi-VN"/>
        </w:rPr>
      </w:pPr>
    </w:p>
    <w:p w14:paraId="1DE6A972" w14:textId="51225C7E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2E432D15" wp14:editId="3B020C6E">
            <wp:extent cx="6078855" cy="8460712"/>
            <wp:effectExtent l="0" t="0" r="0" b="0"/>
            <wp:docPr id="1925255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5580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0290" cy="847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A34EA" w14:textId="24DA2861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604BC6A9" wp14:editId="251A82D3">
            <wp:extent cx="6164007" cy="8872695"/>
            <wp:effectExtent l="0" t="0" r="8255" b="5080"/>
            <wp:docPr id="3264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498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8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B32DA" w14:textId="0B5E0513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30F55D3B" wp14:editId="26F46C38">
            <wp:extent cx="6148705" cy="8385349"/>
            <wp:effectExtent l="0" t="0" r="4445" b="0"/>
            <wp:docPr id="861025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2527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69252" cy="841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03FC3" w14:textId="11F66161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34027272" wp14:editId="0520F0B8">
            <wp:extent cx="5958205" cy="7847763"/>
            <wp:effectExtent l="0" t="0" r="4445" b="1270"/>
            <wp:docPr id="231661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66193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66612" cy="7858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B3081" w14:textId="77777777" w:rsidR="002A0C1A" w:rsidRDefault="002A0C1A">
      <w:pPr>
        <w:rPr>
          <w:lang w:val="vi-VN"/>
        </w:rPr>
      </w:pPr>
    </w:p>
    <w:p w14:paraId="3439E397" w14:textId="25DEDA14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716100C3" wp14:editId="29844E31">
            <wp:extent cx="6139180" cy="8043705"/>
            <wp:effectExtent l="0" t="0" r="0" b="0"/>
            <wp:docPr id="706975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97570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289" cy="806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688E0" w14:textId="4100A7BF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7EC80D22" wp14:editId="36279D65">
            <wp:extent cx="6033770" cy="7908053"/>
            <wp:effectExtent l="0" t="0" r="5080" b="0"/>
            <wp:docPr id="256892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892768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41902" cy="7918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0C1A">
        <w:rPr>
          <w:noProof/>
          <w:lang w:val="vi-VN"/>
        </w:rPr>
        <w:lastRenderedPageBreak/>
        <w:drawing>
          <wp:inline distT="0" distB="0" distL="0" distR="0" wp14:anchorId="51302FC4" wp14:editId="4330E734">
            <wp:extent cx="5983605" cy="8053754"/>
            <wp:effectExtent l="0" t="0" r="0" b="4445"/>
            <wp:docPr id="20960095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0095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93650" cy="806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C4F4F" w14:textId="337E202E" w:rsidR="002A0C1A" w:rsidRDefault="002A0C1A">
      <w:pPr>
        <w:rPr>
          <w:lang w:val="vi-VN"/>
        </w:rPr>
      </w:pPr>
      <w:r w:rsidRPr="002A0C1A">
        <w:rPr>
          <w:noProof/>
          <w:lang w:val="vi-VN"/>
        </w:rPr>
        <w:lastRenderedPageBreak/>
        <w:drawing>
          <wp:inline distT="0" distB="0" distL="0" distR="0" wp14:anchorId="08A55A82" wp14:editId="587A3096">
            <wp:extent cx="5963285" cy="7757327"/>
            <wp:effectExtent l="0" t="0" r="0" b="0"/>
            <wp:docPr id="1218464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46442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8712" cy="777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5C23D" w14:textId="77777777" w:rsidR="002A0C1A" w:rsidRDefault="002A0C1A">
      <w:pPr>
        <w:rPr>
          <w:lang w:val="vi-VN"/>
        </w:rPr>
      </w:pPr>
    </w:p>
    <w:p w14:paraId="231CF7B3" w14:textId="77777777" w:rsidR="002A0C1A" w:rsidRDefault="002A0C1A">
      <w:pPr>
        <w:rPr>
          <w:lang w:val="vi-VN"/>
        </w:rPr>
      </w:pPr>
    </w:p>
    <w:p w14:paraId="13CC1FCA" w14:textId="77777777" w:rsidR="002A0C1A" w:rsidRDefault="002A0C1A">
      <w:pPr>
        <w:rPr>
          <w:lang w:val="vi-VN"/>
        </w:rPr>
      </w:pPr>
    </w:p>
    <w:p w14:paraId="39066100" w14:textId="77777777" w:rsidR="002A0C1A" w:rsidRDefault="002A0C1A">
      <w:pPr>
        <w:rPr>
          <w:lang w:val="vi-VN"/>
        </w:rPr>
      </w:pPr>
    </w:p>
    <w:p w14:paraId="3181E9B8" w14:textId="77777777" w:rsidR="002A0C1A" w:rsidRDefault="002A0C1A">
      <w:pPr>
        <w:rPr>
          <w:lang w:val="vi-VN"/>
        </w:rPr>
      </w:pPr>
    </w:p>
    <w:p w14:paraId="1595F2C3" w14:textId="77777777" w:rsidR="002A0C1A" w:rsidRDefault="002A0C1A">
      <w:pPr>
        <w:rPr>
          <w:lang w:val="vi-VN"/>
        </w:rPr>
      </w:pPr>
    </w:p>
    <w:p w14:paraId="66CF1273" w14:textId="77777777" w:rsidR="002A0C1A" w:rsidRDefault="002A0C1A">
      <w:pPr>
        <w:rPr>
          <w:lang w:val="vi-VN"/>
        </w:rPr>
      </w:pPr>
    </w:p>
    <w:p w14:paraId="75A74431" w14:textId="77777777" w:rsidR="002A0C1A" w:rsidRPr="002A0C1A" w:rsidRDefault="002A0C1A">
      <w:pPr>
        <w:rPr>
          <w:lang w:val="vi-VN"/>
        </w:rPr>
      </w:pPr>
    </w:p>
    <w:sectPr w:rsidR="002A0C1A" w:rsidRPr="002A0C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BF851" w14:textId="77777777" w:rsidR="00BA71EB" w:rsidRDefault="00BA71EB" w:rsidP="002A0C1A">
      <w:pPr>
        <w:spacing w:after="0" w:line="240" w:lineRule="auto"/>
      </w:pPr>
      <w:r>
        <w:separator/>
      </w:r>
    </w:p>
  </w:endnote>
  <w:endnote w:type="continuationSeparator" w:id="0">
    <w:p w14:paraId="5D253ECA" w14:textId="77777777" w:rsidR="00BA71EB" w:rsidRDefault="00BA71EB" w:rsidP="002A0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EC877" w14:textId="77777777" w:rsidR="00BA71EB" w:rsidRDefault="00BA71EB" w:rsidP="002A0C1A">
      <w:pPr>
        <w:spacing w:after="0" w:line="240" w:lineRule="auto"/>
      </w:pPr>
      <w:r>
        <w:separator/>
      </w:r>
    </w:p>
  </w:footnote>
  <w:footnote w:type="continuationSeparator" w:id="0">
    <w:p w14:paraId="5BDD7515" w14:textId="77777777" w:rsidR="00BA71EB" w:rsidRDefault="00BA71EB" w:rsidP="002A0C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C5D"/>
    <w:rsid w:val="000F067F"/>
    <w:rsid w:val="002A0C1A"/>
    <w:rsid w:val="0055112D"/>
    <w:rsid w:val="00583C5D"/>
    <w:rsid w:val="00753A54"/>
    <w:rsid w:val="00810096"/>
    <w:rsid w:val="00823A65"/>
    <w:rsid w:val="009661CD"/>
    <w:rsid w:val="009B6162"/>
    <w:rsid w:val="00BA71EB"/>
    <w:rsid w:val="00E314FE"/>
    <w:rsid w:val="00E6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88FC0B"/>
  <w15:chartTrackingRefBased/>
  <w15:docId w15:val="{902CCCD1-697B-47A0-A0FA-83985517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C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C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C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C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C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C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C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C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C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C5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3C5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C5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C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C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C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C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C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C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C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83C5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C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83C5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83C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C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C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C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C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C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C5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0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0C1A"/>
  </w:style>
  <w:style w:type="paragraph" w:styleId="Footer">
    <w:name w:val="footer"/>
    <w:basedOn w:val="Normal"/>
    <w:link w:val="FooterChar"/>
    <w:uiPriority w:val="99"/>
    <w:unhideWhenUsed/>
    <w:rsid w:val="002A0C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0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Thi Thoa</dc:creator>
  <cp:keywords/>
  <dc:description/>
  <cp:lastModifiedBy>Hoang Thi Thoa</cp:lastModifiedBy>
  <cp:revision>8</cp:revision>
  <dcterms:created xsi:type="dcterms:W3CDTF">2026-06-29T02:10:00Z</dcterms:created>
  <dcterms:modified xsi:type="dcterms:W3CDTF">2026-06-29T02:33:00Z</dcterms:modified>
</cp:coreProperties>
</file>